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6073" w14:textId="0288A54B" w:rsidR="00D901E1" w:rsidRPr="00D901E1" w:rsidRDefault="00D901E1" w:rsidP="00D901E1">
      <w:pPr>
        <w:pStyle w:val="1"/>
        <w:spacing w:before="0" w:beforeAutospacing="0" w:after="264" w:afterAutospacing="0"/>
        <w:jc w:val="center"/>
        <w:rPr>
          <w:rFonts w:ascii="Arial" w:hAnsi="Arial" w:cs="Arial"/>
          <w:color w:val="0E0E0F"/>
          <w:sz w:val="36"/>
          <w:szCs w:val="36"/>
        </w:rPr>
      </w:pPr>
      <w:r w:rsidRPr="00D901E1">
        <w:rPr>
          <w:rFonts w:ascii="Arial" w:hAnsi="Arial" w:cs="Arial"/>
          <w:color w:val="0E0E0F"/>
          <w:sz w:val="36"/>
          <w:szCs w:val="36"/>
        </w:rPr>
        <w:t>ГКУ «Московская безопасность»</w:t>
      </w:r>
    </w:p>
    <w:p w14:paraId="6EA1104F" w14:textId="77777777" w:rsidR="00D901E1" w:rsidRPr="00D901E1" w:rsidRDefault="00D901E1" w:rsidP="00774C52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Заведующий сектором по обеспечению правопорядка в районах административных округов г. Москвы</w:t>
      </w:r>
    </w:p>
    <w:p w14:paraId="57519E04" w14:textId="77777777" w:rsidR="00D901E1" w:rsidRDefault="00D901E1" w:rsidP="00774C52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33FBAC39" w14:textId="7E0372D7" w:rsid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  <w:proofErr w:type="spellStart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Мучкаев</w:t>
      </w:r>
      <w:proofErr w:type="spellEnd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 xml:space="preserve"> </w:t>
      </w:r>
      <w:proofErr w:type="spellStart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Джигмид</w:t>
      </w:r>
      <w:proofErr w:type="spellEnd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 xml:space="preserve"> Алексеевич</w:t>
      </w:r>
    </w:p>
    <w:p w14:paraId="6559A2AE" w14:textId="77777777" w:rsidR="00774C52" w:rsidRPr="00D901E1" w:rsidRDefault="00774C52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590AD48E" w14:textId="7127F34A" w:rsidR="00D901E1" w:rsidRPr="00774C52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774C52">
        <w:rPr>
          <w:rFonts w:ascii="Arial" w:hAnsi="Arial" w:cs="Arial"/>
          <w:color w:val="0E0E0F"/>
          <w:sz w:val="28"/>
          <w:szCs w:val="28"/>
        </w:rPr>
        <w:t>ул.Остоженка,7, стр.1</w:t>
      </w:r>
    </w:p>
    <w:p w14:paraId="0F89413A" w14:textId="06EB9369" w:rsidR="00D901E1" w:rsidRPr="00774C52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774C52">
        <w:rPr>
          <w:rFonts w:ascii="Arial" w:hAnsi="Arial" w:cs="Arial"/>
          <w:color w:val="0E0E0F"/>
          <w:sz w:val="28"/>
          <w:szCs w:val="28"/>
        </w:rPr>
        <w:t>Тел. 8-495-695-18-60</w:t>
      </w:r>
    </w:p>
    <w:p w14:paraId="1682CEFB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1F98084B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СПЕЦИАЛИСТЫ по обеспечению правопорядка:</w:t>
      </w:r>
    </w:p>
    <w:p w14:paraId="42FBA84C" w14:textId="77777777" w:rsid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2682DDE5" w14:textId="28F10FE6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Алексеев Роман Константинович </w:t>
      </w:r>
    </w:p>
    <w:p w14:paraId="058759F6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Комсомольский пр-т, д.46, корп.1</w:t>
      </w:r>
    </w:p>
    <w:p w14:paraId="3492D596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Тел. 8-499-766-46-40</w:t>
      </w:r>
    </w:p>
    <w:p w14:paraId="44B6342D" w14:textId="77777777" w:rsid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00189D35" w14:textId="4B7438DC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proofErr w:type="spellStart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Севар</w:t>
      </w:r>
      <w:r>
        <w:rPr>
          <w:rFonts w:ascii="Arial" w:hAnsi="Arial" w:cs="Arial"/>
          <w:b/>
          <w:bCs/>
          <w:color w:val="0E0E0F"/>
          <w:sz w:val="28"/>
          <w:szCs w:val="28"/>
        </w:rPr>
        <w:t>ё</w:t>
      </w:r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в</w:t>
      </w:r>
      <w:proofErr w:type="spellEnd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 xml:space="preserve"> Николай Сергеевич</w:t>
      </w:r>
    </w:p>
    <w:p w14:paraId="4B53B931" w14:textId="2ADC33D2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Фрунзенская наб. д.24, стр.1</w:t>
      </w:r>
    </w:p>
    <w:p w14:paraId="65F47CD1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Тел. 8-499-242-53-97</w:t>
      </w:r>
    </w:p>
    <w:p w14:paraId="1D68CCC9" w14:textId="77777777" w:rsid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6F655A9B" w14:textId="1CFC7D8A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proofErr w:type="spellStart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Симанцов</w:t>
      </w:r>
      <w:proofErr w:type="spellEnd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 xml:space="preserve"> Александр Юрьевич</w:t>
      </w:r>
    </w:p>
    <w:p w14:paraId="31147E61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Новодевичий проезд, д.4</w:t>
      </w:r>
    </w:p>
    <w:p w14:paraId="439B60FF" w14:textId="5421D5D0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Тел. 8-499-246-58-95</w:t>
      </w:r>
    </w:p>
    <w:p w14:paraId="7F0ECC2F" w14:textId="77777777" w:rsid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3AE50096" w14:textId="5884F098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b/>
          <w:bCs/>
          <w:color w:val="0E0E0F"/>
          <w:sz w:val="28"/>
          <w:szCs w:val="28"/>
        </w:rPr>
        <w:t xml:space="preserve">Панова Лилия </w:t>
      </w:r>
      <w:proofErr w:type="spellStart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Гибадулловна</w:t>
      </w:r>
      <w:proofErr w:type="spellEnd"/>
    </w:p>
    <w:p w14:paraId="7E544E2F" w14:textId="73A90C3C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ул.</w:t>
      </w:r>
      <w:r>
        <w:rPr>
          <w:rFonts w:ascii="Arial" w:hAnsi="Arial" w:cs="Arial"/>
          <w:color w:val="0E0E0F"/>
          <w:sz w:val="28"/>
          <w:szCs w:val="28"/>
        </w:rPr>
        <w:t xml:space="preserve"> </w:t>
      </w:r>
      <w:r w:rsidRPr="00D901E1">
        <w:rPr>
          <w:rFonts w:ascii="Arial" w:hAnsi="Arial" w:cs="Arial"/>
          <w:color w:val="0E0E0F"/>
          <w:sz w:val="28"/>
          <w:szCs w:val="28"/>
        </w:rPr>
        <w:t>Плющиха, д.43-47</w:t>
      </w:r>
    </w:p>
    <w:p w14:paraId="03485D29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Тел.8-499-248-46-37</w:t>
      </w:r>
    </w:p>
    <w:p w14:paraId="4E1EE1D5" w14:textId="77777777" w:rsid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0A2A9995" w14:textId="75BC2686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proofErr w:type="spellStart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Орляцкий</w:t>
      </w:r>
      <w:proofErr w:type="spellEnd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 xml:space="preserve"> Петр Анатольевич</w:t>
      </w:r>
    </w:p>
    <w:p w14:paraId="1F5298A3" w14:textId="13A31D55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ул.</w:t>
      </w:r>
      <w:r>
        <w:rPr>
          <w:rFonts w:ascii="Arial" w:hAnsi="Arial" w:cs="Arial"/>
          <w:color w:val="0E0E0F"/>
          <w:sz w:val="28"/>
          <w:szCs w:val="28"/>
        </w:rPr>
        <w:t xml:space="preserve"> </w:t>
      </w:r>
      <w:r w:rsidRPr="00D901E1">
        <w:rPr>
          <w:rFonts w:ascii="Arial" w:hAnsi="Arial" w:cs="Arial"/>
          <w:color w:val="0E0E0F"/>
          <w:sz w:val="28"/>
          <w:szCs w:val="28"/>
        </w:rPr>
        <w:t>Доватора, д.3</w:t>
      </w:r>
    </w:p>
    <w:p w14:paraId="3EB675D4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Тел.8-499-246-50-67</w:t>
      </w:r>
    </w:p>
    <w:p w14:paraId="225C9FB9" w14:textId="77777777" w:rsid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78D321B0" w14:textId="11CA8BA9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proofErr w:type="spellStart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Орляцкая</w:t>
      </w:r>
      <w:proofErr w:type="spellEnd"/>
      <w:r w:rsidRPr="00D901E1">
        <w:rPr>
          <w:rFonts w:ascii="Arial" w:hAnsi="Arial" w:cs="Arial"/>
          <w:b/>
          <w:bCs/>
          <w:color w:val="0E0E0F"/>
          <w:sz w:val="28"/>
          <w:szCs w:val="28"/>
        </w:rPr>
        <w:t xml:space="preserve"> Наталья Викторовна</w:t>
      </w:r>
    </w:p>
    <w:p w14:paraId="56C05306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Сеченовский пер., д.5</w:t>
      </w:r>
    </w:p>
    <w:p w14:paraId="2B3DF136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Тел.8-499-766-95-73</w:t>
      </w:r>
    </w:p>
    <w:p w14:paraId="7895003D" w14:textId="77777777" w:rsid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E0E0F"/>
          <w:sz w:val="28"/>
          <w:szCs w:val="28"/>
        </w:rPr>
      </w:pPr>
    </w:p>
    <w:p w14:paraId="025B6AE7" w14:textId="56684111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b/>
          <w:bCs/>
          <w:color w:val="0E0E0F"/>
          <w:sz w:val="28"/>
          <w:szCs w:val="28"/>
        </w:rPr>
        <w:t>РЕЖИМ РАБОТЫ:</w:t>
      </w:r>
    </w:p>
    <w:p w14:paraId="0820E1EF" w14:textId="77777777" w:rsidR="00D901E1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color w:val="0E0E0F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Понедельник-четверг с 9.00 до 18.00</w:t>
      </w:r>
    </w:p>
    <w:p w14:paraId="4F0A27C1" w14:textId="640877D0" w:rsidR="001019D7" w:rsidRPr="00D901E1" w:rsidRDefault="00D901E1" w:rsidP="00D901E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901E1">
        <w:rPr>
          <w:rFonts w:ascii="Arial" w:hAnsi="Arial" w:cs="Arial"/>
          <w:color w:val="0E0E0F"/>
          <w:sz w:val="28"/>
          <w:szCs w:val="28"/>
        </w:rPr>
        <w:t>Пятница с 9.00 до 16.45</w:t>
      </w:r>
    </w:p>
    <w:sectPr w:rsidR="001019D7" w:rsidRPr="00D9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A9"/>
    <w:rsid w:val="0004637C"/>
    <w:rsid w:val="001019D7"/>
    <w:rsid w:val="00133A2B"/>
    <w:rsid w:val="00275C74"/>
    <w:rsid w:val="00311BE6"/>
    <w:rsid w:val="003D3383"/>
    <w:rsid w:val="0046643F"/>
    <w:rsid w:val="004B5CED"/>
    <w:rsid w:val="004D0B30"/>
    <w:rsid w:val="005A6E06"/>
    <w:rsid w:val="006E6B44"/>
    <w:rsid w:val="00774C52"/>
    <w:rsid w:val="00934F55"/>
    <w:rsid w:val="0098368B"/>
    <w:rsid w:val="00A355A9"/>
    <w:rsid w:val="00A815F5"/>
    <w:rsid w:val="00B90AC3"/>
    <w:rsid w:val="00D6409B"/>
    <w:rsid w:val="00D77817"/>
    <w:rsid w:val="00D901E1"/>
    <w:rsid w:val="00F2477D"/>
    <w:rsid w:val="00F4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AF7E"/>
  <w15:chartTrackingRefBased/>
  <w15:docId w15:val="{D314AEC3-B66A-4730-95AD-25E45C42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3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2026-05-19T13:44:00Z</dcterms:created>
  <dcterms:modified xsi:type="dcterms:W3CDTF">2026-05-19T13:49:00Z</dcterms:modified>
</cp:coreProperties>
</file>